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40D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DCAC63" wp14:editId="78CE286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A806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59E23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CB26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50218" w14:textId="6F437AD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847D92">
              <w:rPr>
                <w:rStyle w:val="Forte"/>
                <w:rFonts w:eastAsia="Times New Roman"/>
              </w:rPr>
              <w:t>2</w:t>
            </w:r>
            <w:r w:rsidR="00847D92">
              <w:rPr>
                <w:rStyle w:val="Forte"/>
              </w:rPr>
              <w:t>3/07/2025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</w:tbl>
    <w:p w14:paraId="0EB32C0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AAD940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01508A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1F96096" w14:textId="77777777" w:rsidR="00000000" w:rsidRDefault="00000000">
      <w:pPr>
        <w:pStyle w:val="NormalWeb"/>
      </w:pPr>
      <w:r>
        <w:rPr>
          <w:rStyle w:val="Forte"/>
        </w:rPr>
        <w:t>FACULDADE DE TECNOLOGIA DE SÃO SEBASTIÃO – SÃO SEBASTIÃO</w:t>
      </w:r>
    </w:p>
    <w:p w14:paraId="56FB084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7793E98" w14:textId="77777777" w:rsidR="00000000" w:rsidRDefault="00000000">
      <w:pPr>
        <w:pStyle w:val="NormalWeb"/>
      </w:pPr>
      <w:r>
        <w:rPr>
          <w:rStyle w:val="Forte"/>
        </w:rPr>
        <w:t>EDITAL Nº 189/20/2025   – PROCESSO Nº 136.00091852/2025–47</w:t>
      </w:r>
    </w:p>
    <w:p w14:paraId="016343E9" w14:textId="77777777" w:rsidR="00000000" w:rsidRDefault="00000000">
      <w:pPr>
        <w:pStyle w:val="NormalWeb"/>
      </w:pPr>
      <w:r>
        <w:t> </w:t>
      </w:r>
    </w:p>
    <w:p w14:paraId="5830EA5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679A8A8E" w14:textId="77777777" w:rsidR="00000000" w:rsidRDefault="00000000">
      <w:pPr>
        <w:pStyle w:val="NormalWeb"/>
      </w:pPr>
      <w:r>
        <w:t> </w:t>
      </w:r>
    </w:p>
    <w:p w14:paraId="2EC2606C" w14:textId="77777777" w:rsidR="00000000" w:rsidRDefault="00000000">
      <w:pPr>
        <w:pStyle w:val="NormalWeb"/>
      </w:pPr>
      <w:r>
        <w:t>O Diretor da FACULDADE DE TECNOLOGIA DE SÃO SEBASTIÃO, da cidade de SÃO SEBASTIÃO,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71F9EC38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1BE80A25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2FD9F333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5753C97C" w14:textId="77777777" w:rsidR="00000000" w:rsidRDefault="00000000">
      <w:pPr>
        <w:pStyle w:val="NormalWeb"/>
      </w:pPr>
      <w:r>
        <w:t> </w:t>
      </w:r>
    </w:p>
    <w:p w14:paraId="446591B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0793A9AB" w14:textId="5DB38D29" w:rsidR="00847D92" w:rsidRDefault="00000000" w:rsidP="00847D92">
      <w:r>
        <w:rPr>
          <w:rFonts w:eastAsia="Times New Roman"/>
        </w:rPr>
        <w:t>2 / RENATO RODRIGUES LIMA / 17497259830 / 17497259830 / 269,10 / 8º</w:t>
      </w:r>
      <w:r>
        <w:rPr>
          <w:rFonts w:eastAsia="Times New Roman"/>
        </w:rPr>
        <w:br/>
        <w:t>3 / EDUARDO LIBERACE PASSOS APPARECIDO / 199081529 / 10863098800 / 594,10 / 3º</w:t>
      </w:r>
      <w:r>
        <w:rPr>
          <w:rFonts w:eastAsia="Times New Roman"/>
        </w:rPr>
        <w:br/>
        <w:t>4 / VANDER WILSON DOS SANTOS / 442774886 / 34075910806 / 569,00 / 4º</w:t>
      </w:r>
    </w:p>
    <w:p w14:paraId="002F97BC" w14:textId="0ACBDB34" w:rsidR="009565F5" w:rsidRDefault="009565F5">
      <w:pPr>
        <w:pStyle w:val="NormalWeb"/>
      </w:pPr>
    </w:p>
    <w:sectPr w:rsidR="00956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11"/>
    <w:rsid w:val="00843411"/>
    <w:rsid w:val="00847D92"/>
    <w:rsid w:val="009565F5"/>
    <w:rsid w:val="00E2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F3861"/>
  <w15:chartTrackingRefBased/>
  <w15:docId w15:val="{89D28293-2FD5-4448-BD64-75404A6B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2025-07-22T12:19:00Z</dcterms:created>
  <dcterms:modified xsi:type="dcterms:W3CDTF">2025-07-22T12:19:00Z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2025-07-22T12:19:45Z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55248651-f99b-4ad3-a556-3d7d52452408</vt:lpwstr>
  </property>
  <property fmtid="{D5CDD505-2E9C-101B-9397-08002B2CF9AE}" pid="8" name="MSIP_Label_ff380b4d-8a71-4241-982c-3816ad3ce8fc_ContentBits">
    <vt:lpwstr>0</vt:lpwstr>
  </property>
</Properties>
</file>